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BE" w:rsidRDefault="008F39BE" w:rsidP="008F39BE">
      <w:pPr>
        <w:spacing w:line="360" w:lineRule="auto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附件：</w:t>
      </w:r>
    </w:p>
    <w:p w:rsidR="008F39BE" w:rsidRDefault="008F39BE" w:rsidP="008F39BE">
      <w:pPr>
        <w:spacing w:line="520" w:lineRule="exact"/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kern w:val="0"/>
          <w:sz w:val="32"/>
          <w:szCs w:val="32"/>
        </w:rPr>
        <w:t>嘉兴市图书馆公开招聘报名登记表</w:t>
      </w:r>
    </w:p>
    <w:bookmarkEnd w:id="0"/>
    <w:p w:rsidR="008F39BE" w:rsidRDefault="008F39BE" w:rsidP="008F39BE">
      <w:pPr>
        <w:autoSpaceDE w:val="0"/>
        <w:autoSpaceDN w:val="0"/>
        <w:adjustRightInd w:val="0"/>
        <w:spacing w:line="500" w:lineRule="exact"/>
        <w:ind w:firstLine="202"/>
        <w:rPr>
          <w:rFonts w:ascii="黑体" w:eastAsia="黑体" w:cs="黑体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 xml:space="preserve">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80"/>
        <w:gridCol w:w="720"/>
        <w:gridCol w:w="885"/>
        <w:gridCol w:w="882"/>
        <w:gridCol w:w="1293"/>
        <w:gridCol w:w="1260"/>
        <w:gridCol w:w="1511"/>
        <w:gridCol w:w="1549"/>
      </w:tblGrid>
      <w:tr w:rsidR="008F39BE" w:rsidTr="004E0423">
        <w:trPr>
          <w:trHeight w:val="61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8F39BE" w:rsidTr="004E0423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 康 状 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 姻 状 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62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专业技术资格或执业资格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取得时间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60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1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（学习从高中开始填写）</w:t>
            </w:r>
          </w:p>
        </w:tc>
      </w:tr>
      <w:tr w:rsidR="008F39BE" w:rsidTr="004E0423">
        <w:trPr>
          <w:trHeight w:val="2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                                                                              情况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39BE" w:rsidTr="004E0423">
        <w:trPr>
          <w:trHeight w:val="10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topLinePunct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BE" w:rsidRDefault="008F39BE" w:rsidP="004E0423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</w:p>
        </w:tc>
      </w:tr>
    </w:tbl>
    <w:p w:rsidR="00792926" w:rsidRDefault="00792926"/>
    <w:sectPr w:rsidR="0079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30" w:rsidRDefault="00993830" w:rsidP="008F39BE">
      <w:r>
        <w:separator/>
      </w:r>
    </w:p>
  </w:endnote>
  <w:endnote w:type="continuationSeparator" w:id="0">
    <w:p w:rsidR="00993830" w:rsidRDefault="00993830" w:rsidP="008F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30" w:rsidRDefault="00993830" w:rsidP="008F39BE">
      <w:r>
        <w:separator/>
      </w:r>
    </w:p>
  </w:footnote>
  <w:footnote w:type="continuationSeparator" w:id="0">
    <w:p w:rsidR="00993830" w:rsidRDefault="00993830" w:rsidP="008F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EA"/>
    <w:rsid w:val="00792926"/>
    <w:rsid w:val="008F39BE"/>
    <w:rsid w:val="00993830"/>
    <w:rsid w:val="00E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2024-03-13T06:29:00Z</dcterms:created>
  <dcterms:modified xsi:type="dcterms:W3CDTF">2024-03-13T06:30:00Z</dcterms:modified>
</cp:coreProperties>
</file>